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1CB5A" w14:textId="5E486B1D" w:rsidR="002C37FB" w:rsidRDefault="002C37FB" w:rsidP="002C37FB"/>
    <w:p w14:paraId="672A6659" w14:textId="77777777" w:rsidR="00BB6884" w:rsidRDefault="00BB6884" w:rsidP="002C37FB"/>
    <w:p w14:paraId="0A37501D" w14:textId="77777777" w:rsidR="00BB6884" w:rsidRDefault="00BB6884" w:rsidP="002C37FB"/>
    <w:p w14:paraId="7D3FF767" w14:textId="54A522B4" w:rsidR="00812F8C" w:rsidRDefault="00812F8C" w:rsidP="002C37FB">
      <w:pPr>
        <w:rPr>
          <w:b/>
        </w:rPr>
      </w:pPr>
    </w:p>
    <w:p w14:paraId="66BBF71E" w14:textId="5E805B6B" w:rsidR="00BB6884" w:rsidRPr="00B45557" w:rsidRDefault="00BB6884" w:rsidP="002C37FB">
      <w:pPr>
        <w:rPr>
          <w:b/>
        </w:rPr>
      </w:pPr>
      <w:r w:rsidRPr="00B45557">
        <w:rPr>
          <w:b/>
        </w:rPr>
        <w:t>Zertifizierung „hum unternehmen“</w:t>
      </w:r>
    </w:p>
    <w:p w14:paraId="025C26C5" w14:textId="77777777" w:rsidR="007C6C39" w:rsidRDefault="007C6C39" w:rsidP="002C37FB"/>
    <w:p w14:paraId="20479796" w14:textId="3C1EBD97" w:rsidR="002C37FB" w:rsidRDefault="61A8A5FE" w:rsidP="002C37FB">
      <w:r>
        <w:t>Sehr g</w:t>
      </w:r>
      <w:r w:rsidR="007C6C39">
        <w:t>eehrte Damen und Herren!</w:t>
      </w:r>
    </w:p>
    <w:p w14:paraId="577E4A1D" w14:textId="1E0EE2C7" w:rsidR="007C6C39" w:rsidRDefault="007C6C39" w:rsidP="002C37FB"/>
    <w:p w14:paraId="02EB378F" w14:textId="77777777" w:rsidR="00934028" w:rsidRDefault="00934028" w:rsidP="002C37FB"/>
    <w:p w14:paraId="628C3F73" w14:textId="44B763C9" w:rsidR="00934028" w:rsidRDefault="00934028" w:rsidP="002C37FB">
      <w:r>
        <w:t>Um</w:t>
      </w:r>
      <w:r w:rsidR="007064D6">
        <w:t xml:space="preserve"> die hohe Qualität in den </w:t>
      </w:r>
      <w:r>
        <w:t>Unterrichtsgegenständen „Wirtschaftswerkstatt“, „Unternehmens- und Dienstleistungsmanagement“</w:t>
      </w:r>
      <w:r w:rsidR="00D31EC4">
        <w:t xml:space="preserve"> und</w:t>
      </w:r>
      <w:r>
        <w:t xml:space="preserve"> </w:t>
      </w:r>
      <w:r w:rsidR="00125FA1">
        <w:t>„</w:t>
      </w:r>
      <w:r>
        <w:t>Unternehmensmanagement</w:t>
      </w:r>
      <w:r w:rsidR="00125FA1">
        <w:t xml:space="preserve">“ </w:t>
      </w:r>
      <w:r w:rsidR="007B06EC">
        <w:t>auszuzeichnen</w:t>
      </w:r>
      <w:r w:rsidR="00AF4420">
        <w:t xml:space="preserve"> und weiterzuentwickeln</w:t>
      </w:r>
      <w:r w:rsidR="007B06EC">
        <w:t xml:space="preserve">, geht die </w:t>
      </w:r>
      <w:r>
        <w:t>Zertifizierung</w:t>
      </w:r>
      <w:r w:rsidR="007B06EC">
        <w:t xml:space="preserve"> „hum unternehmen“</w:t>
      </w:r>
      <w:r>
        <w:t xml:space="preserve"> </w:t>
      </w:r>
      <w:r w:rsidR="007064D6">
        <w:t>im Schuljahr 2020/21</w:t>
      </w:r>
      <w:r w:rsidR="008D242A">
        <w:t xml:space="preserve"> in </w:t>
      </w:r>
      <w:r w:rsidR="00812F8C">
        <w:t>die 3</w:t>
      </w:r>
      <w:r w:rsidR="008D242A">
        <w:t>. Runde</w:t>
      </w:r>
      <w:r>
        <w:t>.</w:t>
      </w:r>
      <w:r w:rsidR="007064D6">
        <w:t xml:space="preserve"> </w:t>
      </w:r>
    </w:p>
    <w:p w14:paraId="6A05A809" w14:textId="77777777" w:rsidR="00934028" w:rsidRDefault="00934028" w:rsidP="002C37FB"/>
    <w:p w14:paraId="6B419100" w14:textId="77777777" w:rsidR="00934028" w:rsidRDefault="00934028" w:rsidP="002C37FB">
      <w:r>
        <w:t xml:space="preserve">Der </w:t>
      </w:r>
      <w:r w:rsidR="00DA4D56">
        <w:t xml:space="preserve">beiliegende </w:t>
      </w:r>
      <w:r>
        <w:t>Kriterienkatalog dient einerseits als Leitfaden für einen erfolgreichen Unterricht, andererseits als Basis für die Zertifizierung.</w:t>
      </w:r>
    </w:p>
    <w:p w14:paraId="5A39BBE3" w14:textId="77777777" w:rsidR="00934028" w:rsidRDefault="00934028" w:rsidP="002C37FB"/>
    <w:p w14:paraId="678B3479" w14:textId="77777777" w:rsidR="00934028" w:rsidRPr="00FA563C" w:rsidRDefault="00DA4D56" w:rsidP="002C37FB">
      <w:pPr>
        <w:rPr>
          <w:b/>
        </w:rPr>
      </w:pPr>
      <w:r w:rsidRPr="00FA563C">
        <w:rPr>
          <w:b/>
        </w:rPr>
        <w:t>Vorteile der Zertifizierung „hum unternehmen“:</w:t>
      </w:r>
    </w:p>
    <w:p w14:paraId="41C8F396" w14:textId="77777777" w:rsidR="00DA4D56" w:rsidRDefault="00DA4D56" w:rsidP="002C37FB"/>
    <w:p w14:paraId="2D5BE902" w14:textId="77777777" w:rsidR="00BB6884" w:rsidRDefault="00BB6884" w:rsidP="00BB6884">
      <w:pPr>
        <w:pStyle w:val="Listenabsatz"/>
        <w:numPr>
          <w:ilvl w:val="0"/>
          <w:numId w:val="2"/>
        </w:numPr>
      </w:pPr>
      <w:r>
        <w:t>Wettbewerbsvorteil für den Standort</w:t>
      </w:r>
    </w:p>
    <w:p w14:paraId="71D561AB" w14:textId="77777777" w:rsidR="00BB6884" w:rsidRDefault="00BB6884" w:rsidP="00BB6884">
      <w:pPr>
        <w:pStyle w:val="Listenabsatz"/>
        <w:numPr>
          <w:ilvl w:val="0"/>
          <w:numId w:val="2"/>
        </w:numPr>
      </w:pPr>
      <w:r>
        <w:t>Qualitätssicherung</w:t>
      </w:r>
    </w:p>
    <w:p w14:paraId="42B931B9" w14:textId="77777777" w:rsidR="00DA4D56" w:rsidRDefault="0039758C" w:rsidP="00DA4D56">
      <w:pPr>
        <w:pStyle w:val="Listenabsatz"/>
        <w:numPr>
          <w:ilvl w:val="0"/>
          <w:numId w:val="2"/>
        </w:numPr>
      </w:pPr>
      <w:r>
        <w:t>Vorschlag für i</w:t>
      </w:r>
      <w:r w:rsidR="00DA4D56">
        <w:t>nhaltliche Strukturierung des Unterrichts</w:t>
      </w:r>
    </w:p>
    <w:p w14:paraId="41483384" w14:textId="77777777" w:rsidR="0039758C" w:rsidRDefault="0039758C" w:rsidP="00DA4D56">
      <w:pPr>
        <w:pStyle w:val="Listenabsatz"/>
        <w:numPr>
          <w:ilvl w:val="0"/>
          <w:numId w:val="2"/>
        </w:numPr>
      </w:pPr>
      <w:r>
        <w:t>Visualisierung der Planung, Gestaltung und Reflexion der betrieblichen Prozesse</w:t>
      </w:r>
    </w:p>
    <w:p w14:paraId="1D7A1112" w14:textId="77777777" w:rsidR="00DA4D56" w:rsidRDefault="004137FB" w:rsidP="00DA4D56">
      <w:pPr>
        <w:pStyle w:val="Listenabsatz"/>
        <w:numPr>
          <w:ilvl w:val="0"/>
          <w:numId w:val="2"/>
        </w:numPr>
      </w:pPr>
      <w:r>
        <w:t xml:space="preserve">Zertifikat für Juniorcompany/Übungsfirma/Projektorganisation und </w:t>
      </w:r>
      <w:r w:rsidR="0039758C">
        <w:t>Schülerinnen und Schüler</w:t>
      </w:r>
    </w:p>
    <w:p w14:paraId="72A3D3EC" w14:textId="77777777" w:rsidR="002C37FB" w:rsidRDefault="002C37FB" w:rsidP="002C37FB"/>
    <w:p w14:paraId="4F5C9CED" w14:textId="03DFE44B" w:rsidR="002C37FB" w:rsidRDefault="00594B33" w:rsidP="002C37FB">
      <w:r>
        <w:t>Die Zertifizierung ist unabhängig von der gewählten Unterrichtsmethode (Junior Company, Übungsfirma</w:t>
      </w:r>
      <w:r w:rsidR="00FB37EE">
        <w:t xml:space="preserve"> (auch an HAS, </w:t>
      </w:r>
      <w:r w:rsidR="007064D6">
        <w:t>HAK</w:t>
      </w:r>
      <w:r w:rsidR="00834F41">
        <w:t>, HTL</w:t>
      </w:r>
      <w:r w:rsidR="007064D6">
        <w:t>)</w:t>
      </w:r>
      <w:r>
        <w:t xml:space="preserve">, </w:t>
      </w:r>
      <w:r w:rsidR="00125FA1">
        <w:t>betriebliches Projektmanagement</w:t>
      </w:r>
      <w:r>
        <w:t>) möglich.</w:t>
      </w:r>
      <w:r w:rsidR="007B06EC">
        <w:t xml:space="preserve"> </w:t>
      </w:r>
    </w:p>
    <w:p w14:paraId="0D0B940D" w14:textId="77777777" w:rsidR="007B06EC" w:rsidRDefault="007B06EC" w:rsidP="002C37FB"/>
    <w:p w14:paraId="38C8F2CF" w14:textId="1F89C84F" w:rsidR="00125FA1" w:rsidRDefault="00125FA1" w:rsidP="002C37FB">
      <w:r>
        <w:t xml:space="preserve">Zusätzlich wird eine Sammlung von </w:t>
      </w:r>
      <w:r w:rsidR="00812F8C">
        <w:t>„</w:t>
      </w:r>
      <w:proofErr w:type="spellStart"/>
      <w:r w:rsidR="00FA563C">
        <w:t>Good</w:t>
      </w:r>
      <w:proofErr w:type="spellEnd"/>
      <w:r>
        <w:t xml:space="preserve"> Practice Beispielen</w:t>
      </w:r>
      <w:r w:rsidR="00812F8C">
        <w:t>“</w:t>
      </w:r>
      <w:r>
        <w:t xml:space="preserve"> </w:t>
      </w:r>
      <w:r w:rsidR="007064D6">
        <w:t xml:space="preserve">nach erfolgter Anmeldung </w:t>
      </w:r>
      <w:r>
        <w:t>zur Verfügung gestellt.</w:t>
      </w:r>
      <w:r w:rsidR="007064D6">
        <w:t xml:space="preserve"> An dieser Stelle ein herzlicher Dank an alle, welche ihre Ausarbeitungen zur Verfügung stellen.</w:t>
      </w:r>
    </w:p>
    <w:p w14:paraId="0E27B00A" w14:textId="77777777" w:rsidR="00125FA1" w:rsidRDefault="00125FA1" w:rsidP="002C37FB"/>
    <w:p w14:paraId="548B9DD1" w14:textId="427AA931" w:rsidR="00590E07" w:rsidRDefault="00594B33" w:rsidP="002C37FB">
      <w:r>
        <w:t xml:space="preserve">Die Anmeldung zur Zertifizierung kann bis zum </w:t>
      </w:r>
      <w:r w:rsidR="007064D6">
        <w:rPr>
          <w:b/>
        </w:rPr>
        <w:t>9</w:t>
      </w:r>
      <w:r w:rsidR="007B06EC">
        <w:rPr>
          <w:b/>
        </w:rPr>
        <w:t>. November</w:t>
      </w:r>
      <w:r w:rsidR="0073137A">
        <w:rPr>
          <w:b/>
        </w:rPr>
        <w:t xml:space="preserve"> </w:t>
      </w:r>
      <w:r w:rsidR="007064D6">
        <w:rPr>
          <w:b/>
        </w:rPr>
        <w:t>2020</w:t>
      </w:r>
      <w:r>
        <w:t xml:space="preserve"> per Email an </w:t>
      </w:r>
      <w:hyperlink r:id="rId7" w:history="1">
        <w:r w:rsidR="007064D6" w:rsidRPr="00AE6156">
          <w:rPr>
            <w:rStyle w:val="Hyperlink"/>
          </w:rPr>
          <w:t>birgit.wagner@bildung.gv.at</w:t>
        </w:r>
      </w:hyperlink>
      <w:r w:rsidR="007064D6">
        <w:t xml:space="preserve"> </w:t>
      </w:r>
      <w:r w:rsidR="00125FA1">
        <w:t xml:space="preserve"> erfolgen. Die erforderlichen Unterlagen sind bis </w:t>
      </w:r>
      <w:r w:rsidR="00590E07">
        <w:t xml:space="preserve"> </w:t>
      </w:r>
    </w:p>
    <w:p w14:paraId="558FB127" w14:textId="5655190D" w:rsidR="002C37FB" w:rsidRDefault="00125FA1" w:rsidP="002C37FB">
      <w:r>
        <w:t xml:space="preserve">zum </w:t>
      </w:r>
      <w:r w:rsidR="003608C4">
        <w:rPr>
          <w:b/>
        </w:rPr>
        <w:t>17</w:t>
      </w:r>
      <w:bookmarkStart w:id="0" w:name="_GoBack"/>
      <w:bookmarkEnd w:id="0"/>
      <w:r w:rsidR="00590E07">
        <w:rPr>
          <w:b/>
        </w:rPr>
        <w:t xml:space="preserve">. Mai </w:t>
      </w:r>
      <w:r w:rsidR="007064D6">
        <w:rPr>
          <w:b/>
        </w:rPr>
        <w:t>2021</w:t>
      </w:r>
      <w:r w:rsidR="003836A1">
        <w:t xml:space="preserve"> </w:t>
      </w:r>
      <w:r w:rsidR="008570B6">
        <w:t xml:space="preserve">elektronisch </w:t>
      </w:r>
      <w:r w:rsidR="003836A1">
        <w:t>abzugeben</w:t>
      </w:r>
      <w:r>
        <w:t>.</w:t>
      </w:r>
    </w:p>
    <w:p w14:paraId="60061E4C" w14:textId="77777777" w:rsidR="00125FA1" w:rsidRDefault="00125FA1" w:rsidP="002C37FB"/>
    <w:p w14:paraId="150443D6" w14:textId="092A5778" w:rsidR="61A8A5FE" w:rsidRDefault="61A8A5FE" w:rsidP="61A8A5FE">
      <w:pPr>
        <w:spacing w:line="259" w:lineRule="auto"/>
      </w:pPr>
      <w:r>
        <w:t>Bei Fragen stehe ich Ihnen sehr gerne zur Verfügung.</w:t>
      </w:r>
    </w:p>
    <w:p w14:paraId="4B94D5A5" w14:textId="77777777" w:rsidR="004C3B48" w:rsidRDefault="004C3B48" w:rsidP="002C37FB"/>
    <w:p w14:paraId="7E1F091F" w14:textId="16D887E5" w:rsidR="61A8A5FE" w:rsidRDefault="61A8A5FE" w:rsidP="61A8A5FE"/>
    <w:p w14:paraId="18B3836F" w14:textId="008E4321" w:rsidR="00177E00" w:rsidRDefault="61A8A5FE" w:rsidP="002C37FB">
      <w:r>
        <w:t>Mit freundlichen Grüßen</w:t>
      </w:r>
    </w:p>
    <w:p w14:paraId="4B00B52F" w14:textId="5B52EC54" w:rsidR="61A8A5FE" w:rsidRDefault="61A8A5FE" w:rsidP="61A8A5FE"/>
    <w:p w14:paraId="0B7B5F5C" w14:textId="382C4E41" w:rsidR="61A8A5FE" w:rsidRDefault="61A8A5FE" w:rsidP="61A8A5FE">
      <w:r w:rsidRPr="61A8A5FE">
        <w:t>Mag. Birgit Wagner</w:t>
      </w:r>
    </w:p>
    <w:p w14:paraId="3DEEC669" w14:textId="77777777" w:rsidR="005B6F16" w:rsidRDefault="005B6F16" w:rsidP="002C37FB"/>
    <w:p w14:paraId="3656B9AB" w14:textId="77777777" w:rsidR="005B6F16" w:rsidRDefault="005B6F16" w:rsidP="002C37FB"/>
    <w:p w14:paraId="45FB0818" w14:textId="77777777" w:rsidR="005B6F16" w:rsidRDefault="005B6F16" w:rsidP="002C37FB"/>
    <w:p w14:paraId="049F31CB" w14:textId="77777777" w:rsidR="00FA0FE9" w:rsidRDefault="00FA0FE9">
      <w:pPr>
        <w:rPr>
          <w:u w:val="single"/>
        </w:rPr>
      </w:pPr>
    </w:p>
    <w:sectPr w:rsidR="00FA0FE9" w:rsidSect="00BE1422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4394" w14:textId="77777777" w:rsidR="00C94682" w:rsidRDefault="00C94682" w:rsidP="0069612E">
      <w:r>
        <w:separator/>
      </w:r>
    </w:p>
  </w:endnote>
  <w:endnote w:type="continuationSeparator" w:id="0">
    <w:p w14:paraId="57978B42" w14:textId="77777777" w:rsidR="00C94682" w:rsidRDefault="00C94682" w:rsidP="0069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23B3" w14:textId="77777777" w:rsidR="00C94682" w:rsidRDefault="00C94682" w:rsidP="0069612E">
      <w:r>
        <w:separator/>
      </w:r>
    </w:p>
  </w:footnote>
  <w:footnote w:type="continuationSeparator" w:id="0">
    <w:p w14:paraId="0E4E9D4E" w14:textId="77777777" w:rsidR="00C94682" w:rsidRDefault="00C94682" w:rsidP="0069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69612E" w:rsidRDefault="0069612E" w:rsidP="0069612E">
    <w:pPr>
      <w:pStyle w:val="Kopfzeile"/>
      <w:jc w:val="right"/>
    </w:pPr>
    <w:r w:rsidRPr="0069612E">
      <w:rPr>
        <w:noProof/>
        <w:lang w:eastAsia="de-DE"/>
      </w:rPr>
      <w:drawing>
        <wp:inline distT="0" distB="0" distL="0" distR="0" wp14:anchorId="755788CB" wp14:editId="07777777">
          <wp:extent cx="1021080" cy="632460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3F8A84F2" wp14:editId="07777777">
          <wp:extent cx="640080" cy="63373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E81"/>
    <w:multiLevelType w:val="hybridMultilevel"/>
    <w:tmpl w:val="EF4CB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1B75"/>
    <w:multiLevelType w:val="hybridMultilevel"/>
    <w:tmpl w:val="41605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2C71"/>
    <w:multiLevelType w:val="hybridMultilevel"/>
    <w:tmpl w:val="5B809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FB"/>
    <w:rsid w:val="000371D1"/>
    <w:rsid w:val="000A09DD"/>
    <w:rsid w:val="0010700B"/>
    <w:rsid w:val="00125FA1"/>
    <w:rsid w:val="00127B73"/>
    <w:rsid w:val="00177E00"/>
    <w:rsid w:val="001F5B7E"/>
    <w:rsid w:val="0021618A"/>
    <w:rsid w:val="00223AAC"/>
    <w:rsid w:val="00244043"/>
    <w:rsid w:val="002C37FB"/>
    <w:rsid w:val="00350216"/>
    <w:rsid w:val="003608C4"/>
    <w:rsid w:val="003836A1"/>
    <w:rsid w:val="0039758C"/>
    <w:rsid w:val="003C64C8"/>
    <w:rsid w:val="003D7408"/>
    <w:rsid w:val="004137FB"/>
    <w:rsid w:val="004C3B48"/>
    <w:rsid w:val="00520339"/>
    <w:rsid w:val="0058086C"/>
    <w:rsid w:val="00590E07"/>
    <w:rsid w:val="00594B33"/>
    <w:rsid w:val="005B6F16"/>
    <w:rsid w:val="0069612E"/>
    <w:rsid w:val="007064D6"/>
    <w:rsid w:val="0073137A"/>
    <w:rsid w:val="00772F3C"/>
    <w:rsid w:val="007B06EC"/>
    <w:rsid w:val="007B30FE"/>
    <w:rsid w:val="007C6C39"/>
    <w:rsid w:val="007D1944"/>
    <w:rsid w:val="00812F8C"/>
    <w:rsid w:val="00824753"/>
    <w:rsid w:val="00834F41"/>
    <w:rsid w:val="008570B6"/>
    <w:rsid w:val="008D242A"/>
    <w:rsid w:val="00934028"/>
    <w:rsid w:val="00981871"/>
    <w:rsid w:val="009A7352"/>
    <w:rsid w:val="00A00A05"/>
    <w:rsid w:val="00A03200"/>
    <w:rsid w:val="00A057F4"/>
    <w:rsid w:val="00AA3CD9"/>
    <w:rsid w:val="00AD5223"/>
    <w:rsid w:val="00AF4420"/>
    <w:rsid w:val="00B45557"/>
    <w:rsid w:val="00B64ACA"/>
    <w:rsid w:val="00BB6884"/>
    <w:rsid w:val="00BE1422"/>
    <w:rsid w:val="00C94682"/>
    <w:rsid w:val="00D2334A"/>
    <w:rsid w:val="00D31EC4"/>
    <w:rsid w:val="00D36D6E"/>
    <w:rsid w:val="00D63F11"/>
    <w:rsid w:val="00D70500"/>
    <w:rsid w:val="00D72308"/>
    <w:rsid w:val="00DA4D56"/>
    <w:rsid w:val="00E1703C"/>
    <w:rsid w:val="00F50FA5"/>
    <w:rsid w:val="00FA0FE9"/>
    <w:rsid w:val="00FA563C"/>
    <w:rsid w:val="00FB37EE"/>
    <w:rsid w:val="61A8A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295AD"/>
  <w14:defaultImageDpi w14:val="32767"/>
  <w15:chartTrackingRefBased/>
  <w15:docId w15:val="{7BED3643-FD2A-A14B-9566-A22743E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7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5FA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125FA1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961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612E"/>
  </w:style>
  <w:style w:type="paragraph" w:styleId="Fuzeile">
    <w:name w:val="footer"/>
    <w:basedOn w:val="Standard"/>
    <w:link w:val="FuzeileZchn"/>
    <w:uiPriority w:val="99"/>
    <w:unhideWhenUsed/>
    <w:rsid w:val="006961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git.wagner@bildung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Altmanninger</dc:creator>
  <cp:keywords/>
  <dc:description/>
  <cp:lastModifiedBy>Wagner Birgit</cp:lastModifiedBy>
  <cp:revision>2</cp:revision>
  <cp:lastPrinted>2020-08-19T08:51:00Z</cp:lastPrinted>
  <dcterms:created xsi:type="dcterms:W3CDTF">2020-10-02T07:17:00Z</dcterms:created>
  <dcterms:modified xsi:type="dcterms:W3CDTF">2020-10-02T07:17:00Z</dcterms:modified>
</cp:coreProperties>
</file>